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69153" wp14:editId="1C61DE6B">
            <wp:extent cx="533400" cy="7181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B9">
        <w:rPr>
          <w:rFonts w:ascii="Times New Roman" w:hAnsi="Times New Roman" w:cs="Times New Roman"/>
          <w:b/>
          <w:sz w:val="28"/>
          <w:szCs w:val="28"/>
        </w:rPr>
        <w:t>АДМИНИСТРАЦИИ БРАТКОВСКОЕ СЕЛЬСКОГО ПОСЕЛЕНИЯ</w:t>
      </w: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B9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7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B9">
        <w:rPr>
          <w:rFonts w:ascii="Times New Roman" w:hAnsi="Times New Roman" w:cs="Times New Roman"/>
          <w:b/>
        </w:rPr>
        <w:t xml:space="preserve">от </w:t>
      </w:r>
      <w:r w:rsidR="007326D6">
        <w:rPr>
          <w:rFonts w:ascii="Times New Roman" w:hAnsi="Times New Roman" w:cs="Times New Roman"/>
          <w:b/>
        </w:rPr>
        <w:t>24 июня</w:t>
      </w:r>
      <w:r w:rsidRPr="001537B9">
        <w:rPr>
          <w:rFonts w:ascii="Times New Roman" w:hAnsi="Times New Roman" w:cs="Times New Roman"/>
          <w:b/>
        </w:rPr>
        <w:t xml:space="preserve"> 2022 года</w:t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</w:r>
      <w:r w:rsidRPr="001537B9">
        <w:rPr>
          <w:rFonts w:ascii="Times New Roman" w:hAnsi="Times New Roman" w:cs="Times New Roman"/>
          <w:b/>
        </w:rPr>
        <w:tab/>
        <w:t xml:space="preserve">№ </w:t>
      </w:r>
      <w:r w:rsidR="007326D6">
        <w:rPr>
          <w:rFonts w:ascii="Times New Roman" w:hAnsi="Times New Roman" w:cs="Times New Roman"/>
          <w:b/>
        </w:rPr>
        <w:t>48</w:t>
      </w:r>
    </w:p>
    <w:p w:rsidR="001537B9" w:rsidRPr="001537B9" w:rsidRDefault="001537B9" w:rsidP="001537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7B9">
        <w:rPr>
          <w:rFonts w:ascii="Times New Roman" w:hAnsi="Times New Roman" w:cs="Times New Roman"/>
        </w:rPr>
        <w:t>село Братковское</w:t>
      </w:r>
    </w:p>
    <w:p w:rsidR="002C18D2" w:rsidRDefault="002C18D2" w:rsidP="00153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6D6" w:rsidRPr="001537B9" w:rsidRDefault="007326D6" w:rsidP="00153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6D6" w:rsidRDefault="00BA21B1" w:rsidP="0015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 проведения ярмарок, выставок-ярмарок на т</w:t>
      </w:r>
      <w:r w:rsidR="0015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ерритории Братковского сельского поселения </w:t>
      </w:r>
    </w:p>
    <w:p w:rsidR="002C18D2" w:rsidRPr="002C18D2" w:rsidRDefault="001537B9" w:rsidP="0015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Кореновского района</w:t>
      </w: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D6" w:rsidRPr="002C18D2" w:rsidRDefault="007326D6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продления срока проведения ярмарок и агропромышленных выставок-</w:t>
      </w:r>
      <w:r w:rsidR="0015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ярмарок на территории Братковского сельского поселения Кореновского района 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1537B9" w:rsidRPr="009F2E01" w:rsidRDefault="001537B9" w:rsidP="00153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0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F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Общему отделу</w:t>
      </w:r>
      <w:r w:rsidRPr="009F2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Pr="009F2E01">
        <w:rPr>
          <w:rFonts w:ascii="Times New Roman" w:hAnsi="Times New Roman" w:cs="Times New Roman"/>
          <w:color w:val="000000"/>
          <w:sz w:val="28"/>
          <w:szCs w:val="28"/>
        </w:rPr>
        <w:t>Братковского сельского поселения Кореновского района</w:t>
      </w:r>
      <w:r w:rsidRPr="009F2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обнародовать  настоящее постановление и </w:t>
      </w:r>
      <w:proofErr w:type="gramStart"/>
      <w:r w:rsidRPr="009F2E0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Pr="009F2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Pr="009F2E01">
        <w:rPr>
          <w:rFonts w:ascii="Times New Roman" w:hAnsi="Times New Roman" w:cs="Times New Roman"/>
          <w:color w:val="000000"/>
          <w:sz w:val="28"/>
          <w:szCs w:val="28"/>
        </w:rPr>
        <w:t>Братковского сельского поселения Кореновского района</w:t>
      </w:r>
      <w:r w:rsidRPr="009F2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1537B9" w:rsidRPr="001537B9" w:rsidRDefault="001537B9" w:rsidP="0015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B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537B9">
        <w:rPr>
          <w:rFonts w:ascii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 w:rsidRPr="001537B9">
        <w:rPr>
          <w:rFonts w:ascii="Times New Roman" w:hAnsi="Times New Roman" w:cs="Times New Roman"/>
          <w:color w:val="000000"/>
          <w:sz w:val="28"/>
          <w:szCs w:val="28"/>
        </w:rPr>
        <w:t xml:space="preserve">     выполнением     настоящего</w:t>
      </w:r>
      <w:r w:rsidRPr="001537B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1537B9" w:rsidRPr="001537B9" w:rsidRDefault="001537B9" w:rsidP="0015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B9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1537B9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1537B9" w:rsidRPr="001537B9" w:rsidRDefault="001537B9" w:rsidP="00153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7B9" w:rsidRPr="001537B9" w:rsidRDefault="001537B9" w:rsidP="0015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7B9" w:rsidRPr="001537B9" w:rsidRDefault="001537B9" w:rsidP="001537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</w:p>
    <w:p w:rsidR="001537B9" w:rsidRPr="001537B9" w:rsidRDefault="001537B9" w:rsidP="001537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Братковского сельского поселения </w:t>
      </w:r>
    </w:p>
    <w:p w:rsidR="001537B9" w:rsidRPr="001537B9" w:rsidRDefault="001537B9" w:rsidP="001537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37B9">
        <w:rPr>
          <w:rFonts w:ascii="Times New Roman" w:hAnsi="Times New Roman" w:cs="Times New Roman"/>
          <w:bCs/>
          <w:color w:val="000000"/>
          <w:sz w:val="28"/>
          <w:szCs w:val="28"/>
        </w:rPr>
        <w:t>А.В. Демченко</w:t>
      </w:r>
    </w:p>
    <w:p w:rsidR="001537B9" w:rsidRDefault="001537B9" w:rsidP="001537B9">
      <w:pPr>
        <w:jc w:val="both"/>
        <w:rPr>
          <w:bCs/>
          <w:color w:val="000000"/>
          <w:sz w:val="28"/>
          <w:szCs w:val="28"/>
        </w:rPr>
      </w:pP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13A" w:rsidRDefault="003C113A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13A" w:rsidRPr="002C18D2" w:rsidRDefault="003C113A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15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37B9" w:rsidTr="001537B9">
        <w:tc>
          <w:tcPr>
            <w:tcW w:w="4785" w:type="dxa"/>
          </w:tcPr>
          <w:p w:rsidR="001537B9" w:rsidRDefault="001537B9" w:rsidP="002C18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537B9" w:rsidRDefault="001537B9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537B9" w:rsidRDefault="001537B9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7B9" w:rsidRDefault="001537B9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537B9" w:rsidRDefault="001537B9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а</w:t>
            </w:r>
            <w:r w:rsidRPr="002C1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  <w:p w:rsidR="001537B9" w:rsidRDefault="001537B9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1537B9" w:rsidRDefault="001537B9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1537B9" w:rsidRDefault="007326D6" w:rsidP="00153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24.06.2022 № 48</w:t>
            </w:r>
          </w:p>
        </w:tc>
      </w:tr>
    </w:tbl>
    <w:p w:rsidR="001537B9" w:rsidRDefault="001537B9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7B9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1537B9" w:rsidRDefault="001537B9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продления срока проведения ярмарок и агропромышленных выставок-ярмарок на территории Братковского сельского поселения </w:t>
      </w:r>
    </w:p>
    <w:p w:rsidR="002C18D2" w:rsidRPr="002C18D2" w:rsidRDefault="001537B9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</w:t>
      </w:r>
      <w:r w:rsidR="0015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 сельского поселения Кореновского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15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</w:t>
      </w:r>
      <w:r w:rsidR="0015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Братковского сельского поселения Кореновского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1537B9" w:rsidRDefault="001537B9" w:rsidP="0015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ярмарки, выставки-ярмарки может быть продлен администрацией Братковского сельского поселения Кореновского района по заявлению организатора ярмарки, выставки-ярмарки на срок, установленный в заявлении, но не более чем на 3 года.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 до даты окончания срока проведения ярмарки, выставки-ярмарки на</w:t>
      </w:r>
      <w:r w:rsid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правляет на имя главы Братковского сельского поселения Кореновского района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F04447" w:rsidRPr="003C113A" w:rsidRDefault="0012493E" w:rsidP="003C11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 w:rsidRPr="00F96B9C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документы отсутствуют в распоряжении админис</w:t>
      </w:r>
      <w:r w:rsid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Братковского сельского поселения Кореновского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 сельского поселения Кореновского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3C113A" w:rsidRPr="003C11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 (землепользователь, землевладелец), арендатор земельного участка (объекта имущественного комплекса), на территории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</w:t>
      </w:r>
      <w:r w:rsidR="003C113A">
        <w:rPr>
          <w:rFonts w:ascii="Times New Roman" w:hAnsi="Times New Roman"/>
          <w:sz w:val="28"/>
          <w:szCs w:val="28"/>
        </w:rPr>
        <w:t>ядка, администрация Братковского сельского поселения Кореновского района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3C113A" w:rsidRDefault="003C113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13A" w:rsidRDefault="003C113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13A" w:rsidRDefault="003C113A" w:rsidP="0073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113A" w:rsidRPr="001537B9" w:rsidRDefault="003C113A" w:rsidP="003C113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</w:p>
    <w:p w:rsidR="003C113A" w:rsidRPr="001537B9" w:rsidRDefault="003C113A" w:rsidP="003C113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Братковского сельского поселения </w:t>
      </w:r>
    </w:p>
    <w:p w:rsidR="003C113A" w:rsidRPr="001537B9" w:rsidRDefault="003C113A" w:rsidP="003C113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37B9">
        <w:rPr>
          <w:rFonts w:ascii="Times New Roman" w:hAnsi="Times New Roman" w:cs="Times New Roman"/>
          <w:bCs/>
          <w:color w:val="000000"/>
          <w:sz w:val="28"/>
          <w:szCs w:val="28"/>
        </w:rPr>
        <w:t>А.В. Демченко</w:t>
      </w:r>
    </w:p>
    <w:p w:rsidR="003C113A" w:rsidRDefault="003C113A" w:rsidP="00B04C12">
      <w:pPr>
        <w:spacing w:after="0" w:line="240" w:lineRule="auto"/>
        <w:ind w:firstLine="709"/>
        <w:jc w:val="both"/>
      </w:pPr>
    </w:p>
    <w:sectPr w:rsidR="003C113A" w:rsidSect="003C113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241F3"/>
    <w:rsid w:val="0012481A"/>
    <w:rsid w:val="0012493E"/>
    <w:rsid w:val="001537B9"/>
    <w:rsid w:val="002C18D2"/>
    <w:rsid w:val="003C113A"/>
    <w:rsid w:val="004D176E"/>
    <w:rsid w:val="00525585"/>
    <w:rsid w:val="00566B63"/>
    <w:rsid w:val="007326D6"/>
    <w:rsid w:val="00757D85"/>
    <w:rsid w:val="008266CE"/>
    <w:rsid w:val="008D41F0"/>
    <w:rsid w:val="00A573AD"/>
    <w:rsid w:val="00AB369B"/>
    <w:rsid w:val="00B04C12"/>
    <w:rsid w:val="00B83808"/>
    <w:rsid w:val="00BA21B1"/>
    <w:rsid w:val="00CD18FA"/>
    <w:rsid w:val="00D55C45"/>
    <w:rsid w:val="00D74688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53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37B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15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53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37B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15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D9D7-F033-41A5-8290-CAF6E72F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Vaio sony</cp:lastModifiedBy>
  <cp:revision>17</cp:revision>
  <cp:lastPrinted>2022-06-17T06:29:00Z</cp:lastPrinted>
  <dcterms:created xsi:type="dcterms:W3CDTF">2022-05-16T19:59:00Z</dcterms:created>
  <dcterms:modified xsi:type="dcterms:W3CDTF">2022-06-27T10:52:00Z</dcterms:modified>
</cp:coreProperties>
</file>